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5C7D9" w14:textId="332CB869" w:rsidR="008F429F" w:rsidRPr="00876FDF" w:rsidRDefault="00144832" w:rsidP="00876FDF">
      <w:pPr>
        <w:shd w:val="clear" w:color="auto" w:fill="FFFFFF"/>
        <w:jc w:val="center"/>
        <w:rPr>
          <w:rFonts w:asciiTheme="majorHAnsi" w:eastAsia="Times New Roman" w:hAnsiTheme="majorHAnsi" w:cstheme="majorHAnsi"/>
          <w:b/>
          <w:sz w:val="21"/>
          <w:szCs w:val="21"/>
          <w:u w:val="single"/>
          <w:lang w:val="es-ES"/>
        </w:rPr>
      </w:pPr>
      <w:r w:rsidRPr="00876FDF">
        <w:rPr>
          <w:rFonts w:asciiTheme="majorHAnsi" w:eastAsia="Calibri" w:hAnsiTheme="majorHAnsi" w:cstheme="majorHAnsi"/>
          <w:b/>
          <w:u w:val="single"/>
        </w:rPr>
        <w:t>Charting Weather</w:t>
      </w:r>
      <w:r w:rsidR="00876FDF" w:rsidRPr="00876FDF">
        <w:rPr>
          <w:rFonts w:asciiTheme="majorHAnsi" w:eastAsia="Calibri" w:hAnsiTheme="majorHAnsi" w:cstheme="majorHAnsi"/>
          <w:b/>
          <w:u w:val="single"/>
        </w:rPr>
        <w:t>/</w:t>
      </w:r>
      <w:r w:rsidR="00876FDF" w:rsidRPr="00876FDF">
        <w:rPr>
          <w:rFonts w:asciiTheme="majorHAnsi" w:hAnsiTheme="majorHAnsi" w:cstheme="majorHAnsi"/>
          <w:b/>
          <w:sz w:val="21"/>
          <w:szCs w:val="21"/>
          <w:u w:val="single"/>
          <w:shd w:val="clear" w:color="auto" w:fill="D4D4D4"/>
          <w:lang w:val="es-ES"/>
        </w:rPr>
        <w:t xml:space="preserve"> </w:t>
      </w:r>
      <w:r w:rsidR="00876FDF" w:rsidRPr="00876FDF">
        <w:rPr>
          <w:rFonts w:asciiTheme="majorHAnsi" w:eastAsia="Times New Roman" w:hAnsiTheme="majorHAnsi" w:cstheme="majorHAnsi"/>
          <w:b/>
          <w:sz w:val="21"/>
          <w:szCs w:val="21"/>
          <w:u w:val="single"/>
          <w:shd w:val="clear" w:color="auto" w:fill="D4D4D4"/>
          <w:lang w:val="es-ES"/>
        </w:rPr>
        <w:t>Gráficos</w:t>
      </w:r>
      <w:r w:rsidR="00876FDF" w:rsidRPr="00876FDF">
        <w:rPr>
          <w:rFonts w:asciiTheme="majorHAnsi" w:eastAsia="Times New Roman" w:hAnsiTheme="majorHAnsi" w:cstheme="majorHAnsi"/>
          <w:b/>
          <w:sz w:val="21"/>
          <w:szCs w:val="21"/>
          <w:u w:val="single"/>
          <w:lang w:val="es-ES"/>
        </w:rPr>
        <w:t xml:space="preserve"> del tiempo/</w:t>
      </w:r>
    </w:p>
    <w:tbl>
      <w:tblPr>
        <w:tblStyle w:val="a"/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1350"/>
        <w:gridCol w:w="2700"/>
        <w:gridCol w:w="3579"/>
        <w:gridCol w:w="2401"/>
        <w:gridCol w:w="2401"/>
      </w:tblGrid>
      <w:tr w:rsidR="008F429F" w14:paraId="6FA426F7" w14:textId="77777777" w:rsidTr="00876FDF">
        <w:trPr>
          <w:trHeight w:val="694"/>
        </w:trPr>
        <w:tc>
          <w:tcPr>
            <w:tcW w:w="1975" w:type="dxa"/>
          </w:tcPr>
          <w:p w14:paraId="569090A0" w14:textId="77777777" w:rsidR="00876FDF" w:rsidRDefault="00876FDF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2C00B942" w14:textId="4E3807D0" w:rsidR="008F429F" w:rsidRPr="00876FDF" w:rsidRDefault="00876FDF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76FDF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Activity Description</w:t>
            </w:r>
            <w:r w:rsidRPr="00876FD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"/>
              </w:rPr>
              <w:t xml:space="preserve"> Descripción de la actividad</w:t>
            </w:r>
          </w:p>
        </w:tc>
        <w:tc>
          <w:tcPr>
            <w:tcW w:w="1350" w:type="dxa"/>
          </w:tcPr>
          <w:p w14:paraId="32CFE255" w14:textId="30583B38" w:rsidR="008F429F" w:rsidRPr="00876FDF" w:rsidRDefault="00876FDF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76FDF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Materials List</w:t>
            </w:r>
            <w:r w:rsidRPr="00876FD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"/>
              </w:rPr>
              <w:t xml:space="preserve"> Lista de materiales</w:t>
            </w:r>
          </w:p>
        </w:tc>
        <w:tc>
          <w:tcPr>
            <w:tcW w:w="2700" w:type="dxa"/>
          </w:tcPr>
          <w:p w14:paraId="6C2AAA0C" w14:textId="78DF013D" w:rsidR="008F429F" w:rsidRPr="00876FDF" w:rsidRDefault="00876FDF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76FDF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Objectives (What are we </w:t>
            </w:r>
            <w:r w:rsidR="00144832" w:rsidRPr="00876FDF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learning?</w:t>
            </w:r>
            <w:r w:rsidRPr="00876FD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"/>
              </w:rPr>
              <w:t xml:space="preserve"> Objetivos (¿Qué estamos aprendiendo?</w:t>
            </w:r>
          </w:p>
        </w:tc>
        <w:tc>
          <w:tcPr>
            <w:tcW w:w="3579" w:type="dxa"/>
          </w:tcPr>
          <w:p w14:paraId="3BCA8007" w14:textId="37CAC0D8" w:rsidR="008F429F" w:rsidRPr="00876FDF" w:rsidRDefault="00876FDF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76FDF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Helpful Questions</w:t>
            </w:r>
            <w:r w:rsidRPr="00876FD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"/>
              </w:rPr>
              <w:t xml:space="preserve"> Preguntas útiles</w:t>
            </w:r>
          </w:p>
        </w:tc>
        <w:tc>
          <w:tcPr>
            <w:tcW w:w="2401" w:type="dxa"/>
          </w:tcPr>
          <w:p w14:paraId="16753CE7" w14:textId="747F5F4D" w:rsidR="00876FDF" w:rsidRPr="00876FDF" w:rsidRDefault="00876FDF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76FDF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Too Hard? Make it easier! </w:t>
            </w:r>
          </w:p>
          <w:p w14:paraId="629E5526" w14:textId="2AAE1C45" w:rsidR="00876FDF" w:rsidRPr="00876FDF" w:rsidRDefault="00876FDF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76FD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"/>
              </w:rPr>
              <w:t>¿Demasiado duro? ¡Hazlo más fácil!</w:t>
            </w:r>
          </w:p>
        </w:tc>
        <w:tc>
          <w:tcPr>
            <w:tcW w:w="2401" w:type="dxa"/>
          </w:tcPr>
          <w:p w14:paraId="4B6EA9B2" w14:textId="77777777" w:rsidR="008F429F" w:rsidRPr="00876FDF" w:rsidRDefault="00876FDF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76FDF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Too easy? Make it harder!</w:t>
            </w:r>
          </w:p>
          <w:p w14:paraId="6F356D04" w14:textId="6F70E3C8" w:rsidR="00876FDF" w:rsidRPr="00876FDF" w:rsidRDefault="00876FDF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76FD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"/>
              </w:rPr>
              <w:t>¿Demasiado fácil? ¡Hazlo más difícil!</w:t>
            </w:r>
          </w:p>
        </w:tc>
      </w:tr>
      <w:tr w:rsidR="008F429F" w:rsidRPr="00876FDF" w14:paraId="1254AABD" w14:textId="77777777" w:rsidTr="00876FDF">
        <w:trPr>
          <w:trHeight w:val="284"/>
        </w:trPr>
        <w:tc>
          <w:tcPr>
            <w:tcW w:w="1975" w:type="dxa"/>
          </w:tcPr>
          <w:p w14:paraId="0777BCF5" w14:textId="77777777" w:rsidR="008F429F" w:rsidRPr="00876FDF" w:rsidRDefault="00876FDF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eastAsia="Calibri" w:hAnsiTheme="majorHAnsi" w:cstheme="majorHAnsi"/>
              </w:rPr>
              <w:t>Charting weather</w:t>
            </w:r>
          </w:p>
          <w:p w14:paraId="1798B3C9" w14:textId="77777777" w:rsidR="008F429F" w:rsidRPr="00876FDF" w:rsidRDefault="008F429F">
            <w:pPr>
              <w:rPr>
                <w:rFonts w:asciiTheme="majorHAnsi" w:eastAsia="Calibri" w:hAnsiTheme="majorHAnsi" w:cstheme="majorHAnsi"/>
              </w:rPr>
            </w:pPr>
          </w:p>
          <w:p w14:paraId="5835E303" w14:textId="77777777" w:rsidR="008F429F" w:rsidRPr="00876FDF" w:rsidRDefault="00876FDF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eastAsia="Calibri" w:hAnsiTheme="majorHAnsi" w:cstheme="majorHAnsi"/>
              </w:rPr>
              <w:t xml:space="preserve">Help your child track the weather with paper and a writing utensil </w:t>
            </w:r>
          </w:p>
        </w:tc>
        <w:tc>
          <w:tcPr>
            <w:tcW w:w="1350" w:type="dxa"/>
          </w:tcPr>
          <w:p w14:paraId="2652BE63" w14:textId="77777777" w:rsidR="008F429F" w:rsidRPr="00876FDF" w:rsidRDefault="00876FDF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eastAsia="Calibri" w:hAnsiTheme="majorHAnsi" w:cstheme="majorHAnsi"/>
              </w:rPr>
              <w:t>Paper</w:t>
            </w:r>
          </w:p>
          <w:p w14:paraId="4F5E9CB4" w14:textId="77777777" w:rsidR="008F429F" w:rsidRPr="00876FDF" w:rsidRDefault="00876FDF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eastAsia="Calibri" w:hAnsiTheme="majorHAnsi" w:cstheme="majorHAnsi"/>
              </w:rPr>
              <w:t>Writing utensil</w:t>
            </w:r>
          </w:p>
          <w:p w14:paraId="7BAE7CD4" w14:textId="77777777" w:rsidR="008F429F" w:rsidRPr="00876FDF" w:rsidRDefault="008F429F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700" w:type="dxa"/>
          </w:tcPr>
          <w:p w14:paraId="6FF7D03E" w14:textId="77777777" w:rsidR="008F429F" w:rsidRPr="00876FDF" w:rsidRDefault="00876FDF">
            <w:pPr>
              <w:rPr>
                <w:rFonts w:asciiTheme="majorHAnsi" w:eastAsia="Calibri" w:hAnsiTheme="majorHAnsi" w:cstheme="majorHAnsi"/>
              </w:rPr>
            </w:pPr>
            <w:bookmarkStart w:id="0" w:name="_ter4bg8ak4v1" w:colFirst="0" w:colLast="0"/>
            <w:bookmarkEnd w:id="0"/>
            <w:r w:rsidRPr="00876FDF">
              <w:rPr>
                <w:rFonts w:asciiTheme="majorHAnsi" w:eastAsia="Calibri" w:hAnsiTheme="majorHAnsi" w:cstheme="majorHAnsi"/>
              </w:rPr>
              <w:t>Approaches to learning- seeks out new information</w:t>
            </w:r>
          </w:p>
          <w:p w14:paraId="10FCC4DA" w14:textId="77777777" w:rsidR="008F429F" w:rsidRPr="00876FDF" w:rsidRDefault="008F429F">
            <w:pPr>
              <w:rPr>
                <w:rFonts w:asciiTheme="majorHAnsi" w:eastAsia="Calibri" w:hAnsiTheme="majorHAnsi" w:cstheme="majorHAnsi"/>
              </w:rPr>
            </w:pPr>
            <w:bookmarkStart w:id="1" w:name="_wx2ap95bpejy" w:colFirst="0" w:colLast="0"/>
            <w:bookmarkEnd w:id="1"/>
          </w:p>
          <w:p w14:paraId="4C188914" w14:textId="77777777" w:rsidR="008F429F" w:rsidRPr="00876FDF" w:rsidRDefault="00876FDF">
            <w:pPr>
              <w:rPr>
                <w:rFonts w:asciiTheme="majorHAnsi" w:eastAsia="Calibri" w:hAnsiTheme="majorHAnsi" w:cstheme="majorHAnsi"/>
              </w:rPr>
            </w:pPr>
            <w:bookmarkStart w:id="2" w:name="_z27r2i1xxl44" w:colFirst="0" w:colLast="0"/>
            <w:bookmarkEnd w:id="2"/>
            <w:r w:rsidRPr="00876FDF">
              <w:rPr>
                <w:rFonts w:asciiTheme="majorHAnsi" w:eastAsia="Calibri" w:hAnsiTheme="majorHAnsi" w:cstheme="majorHAnsi"/>
              </w:rPr>
              <w:t>Literacy- understanding that text can be used for a variety of purposes</w:t>
            </w:r>
          </w:p>
          <w:p w14:paraId="644FB2B5" w14:textId="77777777" w:rsidR="008F429F" w:rsidRPr="00876FDF" w:rsidRDefault="008F429F">
            <w:pPr>
              <w:rPr>
                <w:rFonts w:asciiTheme="majorHAnsi" w:eastAsia="Calibri" w:hAnsiTheme="majorHAnsi" w:cstheme="majorHAnsi"/>
              </w:rPr>
            </w:pPr>
            <w:bookmarkStart w:id="3" w:name="_diu0t8d06e97" w:colFirst="0" w:colLast="0"/>
            <w:bookmarkEnd w:id="3"/>
          </w:p>
          <w:p w14:paraId="6087BFEA" w14:textId="77777777" w:rsidR="008F429F" w:rsidRPr="00876FDF" w:rsidRDefault="00876FDF">
            <w:pPr>
              <w:rPr>
                <w:rFonts w:asciiTheme="majorHAnsi" w:eastAsia="Calibri" w:hAnsiTheme="majorHAnsi" w:cstheme="majorHAnsi"/>
              </w:rPr>
            </w:pPr>
            <w:bookmarkStart w:id="4" w:name="_50jo1ro27hrw" w:colFirst="0" w:colLast="0"/>
            <w:bookmarkEnd w:id="4"/>
            <w:r w:rsidRPr="00876FDF">
              <w:rPr>
                <w:rFonts w:asciiTheme="majorHAnsi" w:eastAsia="Calibri" w:hAnsiTheme="majorHAnsi" w:cstheme="majorHAnsi"/>
              </w:rPr>
              <w:t>Cognitive- counting</w:t>
            </w:r>
          </w:p>
          <w:p w14:paraId="52DA5F01" w14:textId="77777777" w:rsidR="008F429F" w:rsidRPr="00876FDF" w:rsidRDefault="00876FDF">
            <w:pPr>
              <w:rPr>
                <w:rFonts w:asciiTheme="majorHAnsi" w:eastAsia="Calibri" w:hAnsiTheme="majorHAnsi" w:cstheme="majorHAnsi"/>
              </w:rPr>
            </w:pPr>
            <w:bookmarkStart w:id="5" w:name="_hq83g0zangis" w:colFirst="0" w:colLast="0"/>
            <w:bookmarkEnd w:id="5"/>
            <w:r w:rsidRPr="00876FDF">
              <w:rPr>
                <w:rFonts w:asciiTheme="majorHAnsi" w:eastAsia="Calibri" w:hAnsiTheme="majorHAnsi" w:cstheme="majorHAnsi"/>
              </w:rPr>
              <w:t>-making predictions and conclusions</w:t>
            </w:r>
          </w:p>
          <w:p w14:paraId="1E7B91E4" w14:textId="77777777" w:rsidR="008F429F" w:rsidRPr="00876FDF" w:rsidRDefault="00876FDF">
            <w:pPr>
              <w:rPr>
                <w:rFonts w:asciiTheme="majorHAnsi" w:eastAsia="Calibri" w:hAnsiTheme="majorHAnsi" w:cstheme="majorHAnsi"/>
              </w:rPr>
            </w:pPr>
            <w:bookmarkStart w:id="6" w:name="_38ntz8quzjwu" w:colFirst="0" w:colLast="0"/>
            <w:bookmarkEnd w:id="6"/>
            <w:r w:rsidRPr="00876FDF">
              <w:rPr>
                <w:rFonts w:asciiTheme="majorHAnsi" w:eastAsia="Calibri" w:hAnsiTheme="majorHAnsi" w:cstheme="majorHAnsi"/>
              </w:rPr>
              <w:t>- using words to describe events</w:t>
            </w:r>
          </w:p>
        </w:tc>
        <w:tc>
          <w:tcPr>
            <w:tcW w:w="3579" w:type="dxa"/>
          </w:tcPr>
          <w:p w14:paraId="05989A38" w14:textId="77777777" w:rsidR="008F429F" w:rsidRPr="00876FDF" w:rsidRDefault="00876FDF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eastAsia="Calibri" w:hAnsiTheme="majorHAnsi" w:cstheme="majorHAnsi"/>
              </w:rPr>
              <w:t>What do you think the weather will be like today?</w:t>
            </w:r>
          </w:p>
          <w:p w14:paraId="4A610746" w14:textId="77777777" w:rsidR="008F429F" w:rsidRPr="00876FDF" w:rsidRDefault="008F429F">
            <w:pPr>
              <w:rPr>
                <w:rFonts w:asciiTheme="majorHAnsi" w:eastAsia="Calibri" w:hAnsiTheme="majorHAnsi" w:cstheme="majorHAnsi"/>
              </w:rPr>
            </w:pPr>
          </w:p>
          <w:p w14:paraId="0760D35D" w14:textId="77777777" w:rsidR="008F429F" w:rsidRPr="00876FDF" w:rsidRDefault="00876FDF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eastAsia="Calibri" w:hAnsiTheme="majorHAnsi" w:cstheme="majorHAnsi"/>
              </w:rPr>
              <w:t>Why do you think that?</w:t>
            </w:r>
          </w:p>
          <w:p w14:paraId="28993C7A" w14:textId="77777777" w:rsidR="008F429F" w:rsidRPr="00876FDF" w:rsidRDefault="008F429F">
            <w:pPr>
              <w:rPr>
                <w:rFonts w:asciiTheme="majorHAnsi" w:eastAsia="Calibri" w:hAnsiTheme="majorHAnsi" w:cstheme="majorHAnsi"/>
              </w:rPr>
            </w:pPr>
          </w:p>
          <w:p w14:paraId="19B1D5CF" w14:textId="77777777" w:rsidR="008F429F" w:rsidRPr="00876FDF" w:rsidRDefault="00876FDF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eastAsia="Calibri" w:hAnsiTheme="majorHAnsi" w:cstheme="majorHAnsi"/>
              </w:rPr>
              <w:t>What other types of weather could there be?</w:t>
            </w:r>
          </w:p>
          <w:p w14:paraId="56643699" w14:textId="77777777" w:rsidR="008F429F" w:rsidRPr="00876FDF" w:rsidRDefault="008F429F">
            <w:pPr>
              <w:rPr>
                <w:rFonts w:asciiTheme="majorHAnsi" w:eastAsia="Calibri" w:hAnsiTheme="majorHAnsi" w:cstheme="majorHAnsi"/>
              </w:rPr>
            </w:pPr>
          </w:p>
          <w:p w14:paraId="5D8F6199" w14:textId="77777777" w:rsidR="008F429F" w:rsidRPr="00876FDF" w:rsidRDefault="00876FDF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eastAsia="Calibri" w:hAnsiTheme="majorHAnsi" w:cstheme="majorHAnsi"/>
              </w:rPr>
              <w:t>What is your favorite type of weather? Why?</w:t>
            </w:r>
          </w:p>
          <w:p w14:paraId="60A01880" w14:textId="77777777" w:rsidR="008F429F" w:rsidRPr="00876FDF" w:rsidRDefault="008F429F">
            <w:pPr>
              <w:rPr>
                <w:rFonts w:asciiTheme="majorHAnsi" w:eastAsia="Calibri" w:hAnsiTheme="majorHAnsi" w:cstheme="majorHAnsi"/>
              </w:rPr>
            </w:pPr>
          </w:p>
          <w:p w14:paraId="78D8D23E" w14:textId="77777777" w:rsidR="008F429F" w:rsidRPr="00876FDF" w:rsidRDefault="00876FDF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eastAsia="Calibri" w:hAnsiTheme="majorHAnsi" w:cstheme="majorHAnsi"/>
              </w:rPr>
              <w:t xml:space="preserve">How do you know if it is rainy? Sunny? Cloudy? </w:t>
            </w:r>
            <w:proofErr w:type="spellStart"/>
            <w:r w:rsidRPr="00876FDF">
              <w:rPr>
                <w:rFonts w:asciiTheme="majorHAnsi" w:eastAsia="Calibri" w:hAnsiTheme="majorHAnsi" w:cstheme="majorHAnsi"/>
              </w:rPr>
              <w:t>etc</w:t>
            </w:r>
            <w:proofErr w:type="spellEnd"/>
            <w:r w:rsidRPr="00876FDF">
              <w:rPr>
                <w:rFonts w:asciiTheme="majorHAnsi" w:eastAsia="Calibri" w:hAnsiTheme="majorHAnsi" w:cstheme="majorHAnsi"/>
              </w:rPr>
              <w:t>….</w:t>
            </w:r>
          </w:p>
          <w:p w14:paraId="31069C5F" w14:textId="77777777" w:rsidR="008F429F" w:rsidRPr="00876FDF" w:rsidRDefault="008F429F">
            <w:pPr>
              <w:rPr>
                <w:rFonts w:asciiTheme="majorHAnsi" w:eastAsia="Calibri" w:hAnsiTheme="majorHAnsi" w:cstheme="majorHAnsi"/>
              </w:rPr>
            </w:pPr>
          </w:p>
          <w:p w14:paraId="7B7BD1CD" w14:textId="5B5DFB8B" w:rsidR="008F429F" w:rsidRPr="00876FDF" w:rsidRDefault="00876FDF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eastAsia="Calibri" w:hAnsiTheme="majorHAnsi" w:cstheme="majorHAnsi"/>
              </w:rPr>
              <w:t xml:space="preserve">Why do you think it rains? Shines? </w:t>
            </w:r>
            <w:proofErr w:type="spellStart"/>
            <w:r w:rsidRPr="00876FDF">
              <w:rPr>
                <w:rFonts w:asciiTheme="majorHAnsi" w:eastAsia="Calibri" w:hAnsiTheme="majorHAnsi" w:cstheme="majorHAnsi"/>
              </w:rPr>
              <w:t>etc</w:t>
            </w:r>
            <w:proofErr w:type="spellEnd"/>
            <w:r w:rsidRPr="00876FDF">
              <w:rPr>
                <w:rFonts w:asciiTheme="majorHAnsi" w:eastAsia="Calibri" w:hAnsiTheme="majorHAnsi" w:cstheme="majorHAnsi"/>
              </w:rPr>
              <w:t>….</w:t>
            </w:r>
          </w:p>
        </w:tc>
        <w:tc>
          <w:tcPr>
            <w:tcW w:w="2401" w:type="dxa"/>
          </w:tcPr>
          <w:p w14:paraId="582CB063" w14:textId="77777777" w:rsidR="008F429F" w:rsidRPr="00876FDF" w:rsidRDefault="00876FDF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eastAsia="Calibri" w:hAnsiTheme="majorHAnsi" w:cstheme="majorHAnsi"/>
              </w:rPr>
              <w:t xml:space="preserve">Visually track and talk about the weather. Help your child make predictions about </w:t>
            </w:r>
            <w:proofErr w:type="spellStart"/>
            <w:r w:rsidRPr="00876FDF">
              <w:rPr>
                <w:rFonts w:asciiTheme="majorHAnsi" w:eastAsia="Calibri" w:hAnsiTheme="majorHAnsi" w:cstheme="majorHAnsi"/>
              </w:rPr>
              <w:t>weather</w:t>
            </w:r>
            <w:proofErr w:type="spellEnd"/>
            <w:r w:rsidRPr="00876FDF">
              <w:rPr>
                <w:rFonts w:asciiTheme="majorHAnsi" w:eastAsia="Calibri" w:hAnsiTheme="majorHAnsi" w:cstheme="majorHAnsi"/>
              </w:rPr>
              <w:t xml:space="preserve"> they think it will be and why.</w:t>
            </w:r>
          </w:p>
          <w:p w14:paraId="4577BD2D" w14:textId="77777777" w:rsidR="008F429F" w:rsidRPr="00876FDF" w:rsidRDefault="008F429F">
            <w:pPr>
              <w:rPr>
                <w:rFonts w:asciiTheme="majorHAnsi" w:eastAsia="Calibri" w:hAnsiTheme="majorHAnsi" w:cstheme="majorHAnsi"/>
              </w:rPr>
            </w:pPr>
          </w:p>
          <w:p w14:paraId="1DA140D1" w14:textId="77777777" w:rsidR="008F429F" w:rsidRPr="00876FDF" w:rsidRDefault="00876FDF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eastAsia="Calibri" w:hAnsiTheme="majorHAnsi" w:cstheme="majorHAnsi"/>
              </w:rPr>
              <w:t xml:space="preserve"> Use this time to talk about the weather and its characteristics, what does it look like, how does it feel, does it have a smell?</w:t>
            </w:r>
          </w:p>
        </w:tc>
        <w:tc>
          <w:tcPr>
            <w:tcW w:w="2401" w:type="dxa"/>
          </w:tcPr>
          <w:p w14:paraId="4E4040C1" w14:textId="77777777" w:rsidR="008F429F" w:rsidRPr="00876FDF" w:rsidRDefault="00876FDF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eastAsia="Calibri" w:hAnsiTheme="majorHAnsi" w:cstheme="majorHAnsi"/>
              </w:rPr>
              <w:t>Count and chart the number of times each weather occurred.</w:t>
            </w:r>
          </w:p>
          <w:p w14:paraId="12011A1C" w14:textId="77777777" w:rsidR="008F429F" w:rsidRPr="00876FDF" w:rsidRDefault="008F429F">
            <w:pPr>
              <w:rPr>
                <w:rFonts w:asciiTheme="majorHAnsi" w:eastAsia="Calibri" w:hAnsiTheme="majorHAnsi" w:cstheme="majorHAnsi"/>
              </w:rPr>
            </w:pPr>
          </w:p>
          <w:p w14:paraId="4F537086" w14:textId="77777777" w:rsidR="008F429F" w:rsidRPr="00876FDF" w:rsidRDefault="00876FDF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eastAsia="Calibri" w:hAnsiTheme="majorHAnsi" w:cstheme="majorHAnsi"/>
              </w:rPr>
              <w:t>Was it more or less than you predicted?</w:t>
            </w:r>
          </w:p>
          <w:p w14:paraId="4F10A20A" w14:textId="77777777" w:rsidR="008F429F" w:rsidRPr="00876FDF" w:rsidRDefault="008F429F">
            <w:pPr>
              <w:rPr>
                <w:rFonts w:asciiTheme="majorHAnsi" w:eastAsia="Calibri" w:hAnsiTheme="majorHAnsi" w:cstheme="majorHAnsi"/>
              </w:rPr>
            </w:pPr>
          </w:p>
          <w:p w14:paraId="4C253FE9" w14:textId="77777777" w:rsidR="008F429F" w:rsidRPr="00876FDF" w:rsidRDefault="00876FDF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eastAsia="Calibri" w:hAnsiTheme="majorHAnsi" w:cstheme="majorHAnsi"/>
              </w:rPr>
              <w:t xml:space="preserve">Make a prediction and chart for next week. </w:t>
            </w:r>
          </w:p>
          <w:p w14:paraId="4C11A529" w14:textId="77777777" w:rsidR="008F429F" w:rsidRPr="00876FDF" w:rsidRDefault="008F429F">
            <w:pPr>
              <w:rPr>
                <w:rFonts w:asciiTheme="majorHAnsi" w:eastAsia="Calibri" w:hAnsiTheme="majorHAnsi" w:cstheme="majorHAnsi"/>
              </w:rPr>
            </w:pPr>
          </w:p>
          <w:p w14:paraId="5BF9F5BA" w14:textId="77777777" w:rsidR="008F429F" w:rsidRPr="00876FDF" w:rsidRDefault="008F429F">
            <w:pPr>
              <w:rPr>
                <w:rFonts w:asciiTheme="majorHAnsi" w:eastAsia="Calibri" w:hAnsiTheme="majorHAnsi" w:cstheme="majorHAnsi"/>
              </w:rPr>
            </w:pPr>
          </w:p>
          <w:p w14:paraId="1F54C6A0" w14:textId="77777777" w:rsidR="008F429F" w:rsidRPr="00876FDF" w:rsidRDefault="008F429F">
            <w:pPr>
              <w:rPr>
                <w:rFonts w:asciiTheme="majorHAnsi" w:eastAsia="Calibri" w:hAnsiTheme="majorHAnsi" w:cstheme="majorHAnsi"/>
              </w:rPr>
            </w:pPr>
          </w:p>
        </w:tc>
      </w:tr>
    </w:tbl>
    <w:p w14:paraId="0372AFAA" w14:textId="4E1A12DA" w:rsidR="00876FDF" w:rsidRPr="00876FDF" w:rsidRDefault="00876FDF" w:rsidP="00876FDF">
      <w:pPr>
        <w:spacing w:after="160" w:line="259" w:lineRule="auto"/>
        <w:rPr>
          <w:rFonts w:asciiTheme="majorHAnsi" w:eastAsia="Calibri" w:hAnsiTheme="majorHAnsi" w:cstheme="majorHAnsi"/>
          <w:b/>
          <w:u w:val="single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1350"/>
        <w:gridCol w:w="2700"/>
        <w:gridCol w:w="3579"/>
        <w:gridCol w:w="2401"/>
        <w:gridCol w:w="2401"/>
      </w:tblGrid>
      <w:tr w:rsidR="00876FDF" w:rsidRPr="00876FDF" w14:paraId="0D544055" w14:textId="77777777" w:rsidTr="00876FDF">
        <w:trPr>
          <w:trHeight w:val="284"/>
        </w:trPr>
        <w:tc>
          <w:tcPr>
            <w:tcW w:w="1975" w:type="dxa"/>
          </w:tcPr>
          <w:p w14:paraId="23E22AEA" w14:textId="074DEE18" w:rsidR="00876FDF" w:rsidRPr="00876FDF" w:rsidRDefault="00C33F1C" w:rsidP="00BC7516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lang w:val="es"/>
              </w:rPr>
              <w:t>Trazar</w:t>
            </w:r>
            <w:r>
              <w:rPr>
                <w:lang w:val="es"/>
              </w:rPr>
              <w:t>/ cartogrifar</w:t>
            </w:r>
            <w:r w:rsidR="00876FDF" w:rsidRPr="00876FDF">
              <w:rPr>
                <w:rFonts w:asciiTheme="majorHAnsi" w:hAnsiTheme="majorHAnsi" w:cstheme="majorHAnsi"/>
                <w:lang w:val="es"/>
              </w:rPr>
              <w:t xml:space="preserve"> </w:t>
            </w:r>
            <w:r>
              <w:rPr>
                <w:lang w:val="es"/>
              </w:rPr>
              <w:t>el Clima</w:t>
            </w:r>
          </w:p>
          <w:p w14:paraId="36951159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</w:p>
          <w:p w14:paraId="0FC761F8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hAnsiTheme="majorHAnsi" w:cstheme="majorHAnsi"/>
                <w:lang w:val="es"/>
              </w:rPr>
              <w:t>Ayude a su hijo a rastrear el clima con papel y un utensilio de escritura</w:t>
            </w:r>
          </w:p>
        </w:tc>
        <w:tc>
          <w:tcPr>
            <w:tcW w:w="1350" w:type="dxa"/>
          </w:tcPr>
          <w:p w14:paraId="6F062A60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hAnsiTheme="majorHAnsi" w:cstheme="majorHAnsi"/>
                <w:lang w:val="es"/>
              </w:rPr>
              <w:t>Papel</w:t>
            </w:r>
          </w:p>
          <w:p w14:paraId="5A94A96C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hAnsiTheme="majorHAnsi" w:cstheme="majorHAnsi"/>
                <w:lang w:val="es"/>
              </w:rPr>
              <w:t>Utensilio de escritura</w:t>
            </w:r>
          </w:p>
          <w:p w14:paraId="14347A84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700" w:type="dxa"/>
          </w:tcPr>
          <w:p w14:paraId="3C4CCB1B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hAnsiTheme="majorHAnsi" w:cstheme="majorHAnsi"/>
                <w:lang w:val="es"/>
              </w:rPr>
              <w:t>Enfoques para el aprendizaje- busca nueva información</w:t>
            </w:r>
          </w:p>
          <w:p w14:paraId="6918AAA4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</w:p>
          <w:p w14:paraId="72573BA1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hAnsiTheme="majorHAnsi" w:cstheme="majorHAnsi"/>
                <w:lang w:val="es"/>
              </w:rPr>
              <w:t>Alfabetización- entender que el texto puede ser utilizado para una variedad de propósitos</w:t>
            </w:r>
          </w:p>
          <w:p w14:paraId="17977877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</w:p>
          <w:p w14:paraId="28F53324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hAnsiTheme="majorHAnsi" w:cstheme="majorHAnsi"/>
                <w:lang w:val="es"/>
              </w:rPr>
              <w:t>Conteo cognitivo</w:t>
            </w:r>
          </w:p>
          <w:p w14:paraId="61B7B19C" w14:textId="3753C2C0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hAnsiTheme="majorHAnsi" w:cstheme="majorHAnsi"/>
                <w:lang w:val="es"/>
              </w:rPr>
              <w:t>-hacer predicciones</w:t>
            </w:r>
            <w:r w:rsidR="00C33F1C">
              <w:rPr>
                <w:rFonts w:asciiTheme="majorHAnsi" w:hAnsiTheme="majorHAnsi" w:cstheme="majorHAnsi"/>
                <w:lang w:val="es"/>
              </w:rPr>
              <w:t xml:space="preserve"> </w:t>
            </w:r>
            <w:r w:rsidRPr="00876FDF">
              <w:rPr>
                <w:rFonts w:asciiTheme="majorHAnsi" w:hAnsiTheme="majorHAnsi" w:cstheme="majorHAnsi"/>
                <w:lang w:val="es"/>
              </w:rPr>
              <w:t>como conclusiones</w:t>
            </w:r>
          </w:p>
          <w:p w14:paraId="5F259D17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hAnsiTheme="majorHAnsi" w:cstheme="majorHAnsi"/>
                <w:lang w:val="es"/>
              </w:rPr>
              <w:t>- el uso de palabras para describir eventos</w:t>
            </w:r>
          </w:p>
        </w:tc>
        <w:tc>
          <w:tcPr>
            <w:tcW w:w="3579" w:type="dxa"/>
          </w:tcPr>
          <w:p w14:paraId="41085904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hAnsiTheme="majorHAnsi" w:cstheme="majorHAnsi"/>
                <w:lang w:val="es"/>
              </w:rPr>
              <w:t>¿Cómo crees que será el tiempo hoy?</w:t>
            </w:r>
          </w:p>
          <w:p w14:paraId="784BCA3D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</w:p>
          <w:p w14:paraId="0E9A738F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hAnsiTheme="majorHAnsi" w:cstheme="majorHAnsi"/>
                <w:lang w:val="es"/>
              </w:rPr>
              <w:t>¿Por qué crees eso?</w:t>
            </w:r>
          </w:p>
          <w:p w14:paraId="564FEFEB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</w:p>
          <w:p w14:paraId="53B3E256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hAnsiTheme="majorHAnsi" w:cstheme="majorHAnsi"/>
                <w:lang w:val="es"/>
              </w:rPr>
              <w:t>¿Qué otros tipos de clima podría haber?</w:t>
            </w:r>
          </w:p>
          <w:p w14:paraId="36FEE086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</w:p>
          <w:p w14:paraId="6AF84201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hAnsiTheme="majorHAnsi" w:cstheme="majorHAnsi"/>
                <w:lang w:val="es"/>
              </w:rPr>
              <w:t>¿Cuál es tu tipo de clima favorito? ¿por qué?</w:t>
            </w:r>
          </w:p>
          <w:p w14:paraId="51090B96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</w:p>
          <w:p w14:paraId="630E50A2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hAnsiTheme="majorHAnsi" w:cstheme="majorHAnsi"/>
                <w:lang w:val="es"/>
              </w:rPr>
              <w:t>¿Cómo sabes si llueve? ¿Soleado? ¿Nublado? etc....</w:t>
            </w:r>
          </w:p>
          <w:p w14:paraId="37383A35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</w:p>
          <w:p w14:paraId="031DD78D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hAnsiTheme="majorHAnsi" w:cstheme="majorHAnsi"/>
                <w:lang w:val="es"/>
              </w:rPr>
              <w:t>¿Por qué crees que llueve? ¿Brilla? etc....</w:t>
            </w:r>
          </w:p>
        </w:tc>
        <w:tc>
          <w:tcPr>
            <w:tcW w:w="2401" w:type="dxa"/>
          </w:tcPr>
          <w:p w14:paraId="2AE2FCF6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hAnsiTheme="majorHAnsi" w:cstheme="majorHAnsi"/>
                <w:lang w:val="es"/>
              </w:rPr>
              <w:t>Realizar un seguimiento visual y hablar sobre el clima. Ayude a su hijo a hacer predicciones sobre el tiempo  que creen que será y por qué.</w:t>
            </w:r>
          </w:p>
          <w:p w14:paraId="610F40CF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</w:p>
          <w:p w14:paraId="21363512" w14:textId="7DFAED01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hAnsiTheme="majorHAnsi" w:cstheme="majorHAnsi"/>
                <w:lang w:val="es"/>
              </w:rPr>
              <w:t xml:space="preserve">Utilice este tiempo para hablar de </w:t>
            </w:r>
            <w:r w:rsidR="00C33F1C">
              <w:rPr>
                <w:rFonts w:asciiTheme="majorHAnsi" w:hAnsiTheme="majorHAnsi" w:cstheme="majorHAnsi"/>
                <w:lang w:val="es"/>
              </w:rPr>
              <w:t>el clima</w:t>
            </w:r>
            <w:r w:rsidRPr="00876FDF">
              <w:rPr>
                <w:rFonts w:asciiTheme="majorHAnsi" w:hAnsiTheme="majorHAnsi" w:cstheme="majorHAnsi"/>
                <w:lang w:val="es"/>
              </w:rPr>
              <w:t xml:space="preserve"> y sus características, ¿cómo se ve, cómo se siente, tiene un olor?</w:t>
            </w:r>
          </w:p>
        </w:tc>
        <w:tc>
          <w:tcPr>
            <w:tcW w:w="2401" w:type="dxa"/>
          </w:tcPr>
          <w:p w14:paraId="379EAE49" w14:textId="5794AB49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hAnsiTheme="majorHAnsi" w:cstheme="majorHAnsi"/>
                <w:lang w:val="es"/>
              </w:rPr>
              <w:t xml:space="preserve">Cuente y </w:t>
            </w:r>
            <w:r w:rsidR="00C33F1C">
              <w:rPr>
                <w:rFonts w:asciiTheme="majorHAnsi" w:hAnsiTheme="majorHAnsi" w:cstheme="majorHAnsi"/>
                <w:lang w:val="es"/>
              </w:rPr>
              <w:t>g</w:t>
            </w:r>
            <w:r w:rsidR="00C33F1C" w:rsidRPr="00876FDF">
              <w:rPr>
                <w:lang w:val="es"/>
              </w:rPr>
              <w:t>ráfi</w:t>
            </w:r>
            <w:r w:rsidR="00C33F1C">
              <w:rPr>
                <w:lang w:val="es"/>
              </w:rPr>
              <w:t>que</w:t>
            </w:r>
            <w:r w:rsidRPr="00876FDF">
              <w:rPr>
                <w:rFonts w:asciiTheme="majorHAnsi" w:hAnsiTheme="majorHAnsi" w:cstheme="majorHAnsi"/>
                <w:lang w:val="es"/>
              </w:rPr>
              <w:t xml:space="preserve"> el número de veces que se produjo cada tiempo.</w:t>
            </w:r>
          </w:p>
          <w:p w14:paraId="5D90E994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</w:p>
          <w:p w14:paraId="1B5DC269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hAnsiTheme="majorHAnsi" w:cstheme="majorHAnsi"/>
                <w:lang w:val="es"/>
              </w:rPr>
              <w:t>¿Fue más o menos de lo que predijiste?</w:t>
            </w:r>
          </w:p>
          <w:p w14:paraId="76F80258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</w:p>
          <w:p w14:paraId="237EDFC2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  <w:r w:rsidRPr="00876FDF">
              <w:rPr>
                <w:rFonts w:asciiTheme="majorHAnsi" w:hAnsiTheme="majorHAnsi" w:cstheme="majorHAnsi"/>
                <w:lang w:val="es"/>
              </w:rPr>
              <w:t>Haga una predicción y un gráfico para la próxima semana.</w:t>
            </w:r>
          </w:p>
          <w:p w14:paraId="555ADDA2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</w:p>
          <w:p w14:paraId="19F5669F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</w:p>
          <w:p w14:paraId="766EA246" w14:textId="77777777" w:rsidR="00876FDF" w:rsidRPr="00876FDF" w:rsidRDefault="00876FDF" w:rsidP="00BC7516">
            <w:pPr>
              <w:rPr>
                <w:rFonts w:asciiTheme="majorHAnsi" w:eastAsia="Calibri" w:hAnsiTheme="majorHAnsi" w:cstheme="majorHAnsi"/>
              </w:rPr>
            </w:pPr>
          </w:p>
        </w:tc>
      </w:tr>
    </w:tbl>
    <w:p w14:paraId="4E98F8B4" w14:textId="77777777" w:rsidR="008F429F" w:rsidRDefault="008F429F"/>
    <w:sectPr w:rsidR="008F429F" w:rsidSect="00144832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9F"/>
    <w:rsid w:val="00144832"/>
    <w:rsid w:val="00876FDF"/>
    <w:rsid w:val="008F429F"/>
    <w:rsid w:val="00C3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3DF7"/>
  <w15:docId w15:val="{0376123D-4913-47BA-B630-E9DF3AC3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character" w:customStyle="1" w:styleId="ts-alignment-element-highlighted">
    <w:name w:val="ts-alignment-element-highlighted"/>
    <w:basedOn w:val="DefaultParagraphFont"/>
    <w:rsid w:val="00876FDF"/>
  </w:style>
  <w:style w:type="character" w:customStyle="1" w:styleId="ts-alignment-element">
    <w:name w:val="ts-alignment-element"/>
    <w:basedOn w:val="DefaultParagraphFont"/>
    <w:rsid w:val="0087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0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7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5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45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1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02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43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94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Annie Fenczik</cp:lastModifiedBy>
  <cp:revision>2</cp:revision>
  <dcterms:created xsi:type="dcterms:W3CDTF">2020-05-28T14:15:00Z</dcterms:created>
  <dcterms:modified xsi:type="dcterms:W3CDTF">2020-05-28T14:15:00Z</dcterms:modified>
</cp:coreProperties>
</file>